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幸福99添益90天持有期6期理财E款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TYGC90D2506E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1.024484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1.024338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1.024118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1.024016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1.023968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1.023630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1.023005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1.023838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1.023776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1.023490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1.023573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1.023297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1.023109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1.022849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1.022659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1.021071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