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6期封闭式公募人民币理财产品（Y71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6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1,867,715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